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431527" w:rsidR="00C75E18" w:rsidRDefault="001125F6">
      <w:pPr>
        <w:spacing w:after="0"/>
        <w:ind w:left="-566" w:right="5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FNH </w:t>
      </w:r>
      <w:r w:rsidR="000B0CC6">
        <w:rPr>
          <w:b/>
          <w:sz w:val="28"/>
          <w:szCs w:val="28"/>
          <w:u w:val="single"/>
        </w:rPr>
        <w:t>499 Thesis</w:t>
      </w:r>
      <w:r>
        <w:rPr>
          <w:u w:val="single"/>
        </w:rPr>
        <w:t xml:space="preserve"> </w:t>
      </w:r>
      <w:sdt>
        <w:sdtPr>
          <w:tag w:val="goog_rdk_0"/>
          <w:id w:val="148112397"/>
        </w:sdtPr>
        <w:sdtEndPr/>
        <w:sdtContent/>
      </w:sdt>
      <w:r>
        <w:rPr>
          <w:b/>
          <w:sz w:val="28"/>
          <w:szCs w:val="28"/>
          <w:u w:val="single"/>
        </w:rPr>
        <w:t>Registration Form</w:t>
      </w:r>
    </w:p>
    <w:p w14:paraId="00000002" w14:textId="77777777" w:rsidR="00C75E18" w:rsidRDefault="00C75E18">
      <w:pPr>
        <w:keepNext/>
        <w:spacing w:after="200"/>
        <w:ind w:left="-141" w:right="55"/>
        <w:rPr>
          <w:b/>
          <w:sz w:val="24"/>
          <w:szCs w:val="24"/>
        </w:rPr>
      </w:pPr>
    </w:p>
    <w:tbl>
      <w:tblPr>
        <w:tblStyle w:val="a"/>
        <w:tblW w:w="9480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195"/>
      </w:tblGrid>
      <w:tr w:rsidR="00C75E18" w14:paraId="637A695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C75E18" w:rsidRDefault="0011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6A275D0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75E18" w:rsidRDefault="0011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UBC Student #: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0327F6F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1F36B428" w:rsidR="00C75E18" w:rsidRDefault="0011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  <w:r w:rsidR="000B0CC6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410495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ummer Terms 1 and 2" w:value="Summer Terms 1 and 2"/>
              <w:listItem w:displayText="Winter Terms 1 and 2" w:value="Winter Terms 1 and 2"/>
              <w:listItem w:displayText="Winter Term 1" w:value="Winter Term 1"/>
              <w:listItem w:displayText="Winter Term 2" w:value="Winter Term 2"/>
            </w:dropDownList>
          </w:sdtPr>
          <w:sdtEndPr/>
          <w:sdtContent>
            <w:tc>
              <w:tcPr>
                <w:tcW w:w="61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008" w14:textId="6A066FC6" w:rsidR="00C75E18" w:rsidRDefault="00FA74C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B4F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5E18" w14:paraId="0377A5E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75E18" w:rsidRDefault="0011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Date: </w:t>
            </w:r>
          </w:p>
          <w:p w14:paraId="0000000C" w14:textId="77777777" w:rsidR="00C75E18" w:rsidRDefault="0011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other than the start of term)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20244C8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75E18" w:rsidRDefault="001125F6">
            <w:pPr>
              <w:spacing w:after="0"/>
              <w:ind w:right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Date: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(if other than the end of term)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2B97FCE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75E18" w:rsidRDefault="0011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Site: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00CE166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75E18" w:rsidRDefault="001125F6">
            <w:pPr>
              <w:spacing w:after="0"/>
              <w:ind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Supervisor:</w:t>
            </w:r>
          </w:p>
          <w:p w14:paraId="00000013" w14:textId="77777777" w:rsidR="00C75E18" w:rsidRDefault="001125F6">
            <w:pPr>
              <w:spacing w:after="0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7D3EBAF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75E18" w:rsidRDefault="001125F6">
            <w:pPr>
              <w:spacing w:after="0"/>
              <w:ind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Supervisor: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0000017" w14:textId="77777777" w:rsidR="00C75E18" w:rsidRDefault="00C75E18">
      <w:pPr>
        <w:keepNext/>
        <w:spacing w:after="200"/>
        <w:ind w:left="-141" w:right="55"/>
        <w:rPr>
          <w:b/>
          <w:sz w:val="24"/>
          <w:szCs w:val="24"/>
        </w:rPr>
      </w:pPr>
    </w:p>
    <w:tbl>
      <w:tblPr>
        <w:tblStyle w:val="a0"/>
        <w:tblW w:w="9495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4054"/>
        <w:gridCol w:w="2276"/>
      </w:tblGrid>
      <w:tr w:rsidR="00C75E18" w14:paraId="6A96B8F8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C75E18" w:rsidRDefault="001125F6" w:rsidP="00FA74CE">
            <w:pPr>
              <w:spacing w:after="42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Approvals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B" w14:textId="77777777" w:rsidR="00C75E18" w:rsidRDefault="001125F6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Electronic Signature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C75E18" w:rsidRDefault="001125F6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75E18" w14:paraId="3342EC6B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C75E18" w:rsidRDefault="001125F6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2974950C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C75E18" w:rsidRDefault="001125F6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Supervisor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7886AE78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02097966" w:rsidR="00C75E18" w:rsidRDefault="001125F6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Supervisor </w:t>
            </w:r>
            <w:r w:rsidR="00FA74CE">
              <w:rPr>
                <w:b/>
                <w:sz w:val="24"/>
                <w:szCs w:val="24"/>
              </w:rPr>
              <w:br/>
            </w:r>
            <w:r w:rsidRPr="00FA74CE">
              <w:rPr>
                <w:sz w:val="24"/>
                <w:szCs w:val="24"/>
              </w:rPr>
              <w:t>(if applicable)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61E02BE0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C75E18" w:rsidRDefault="001125F6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Coordinator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0000029" w14:textId="77777777" w:rsidR="00C75E18" w:rsidRDefault="00C75E18">
      <w:pPr>
        <w:spacing w:after="42" w:line="240" w:lineRule="auto"/>
        <w:ind w:left="-141"/>
        <w:rPr>
          <w:b/>
          <w:sz w:val="24"/>
          <w:szCs w:val="24"/>
          <w:u w:val="single"/>
        </w:rPr>
      </w:pPr>
    </w:p>
    <w:p w14:paraId="61AFF548" w14:textId="6388B16B" w:rsidR="00FA74CE" w:rsidRPr="001E7148" w:rsidRDefault="00FA74CE" w:rsidP="00FA74CE">
      <w:pPr>
        <w:spacing w:after="42" w:line="240" w:lineRule="auto"/>
        <w:jc w:val="center"/>
        <w:rPr>
          <w:b/>
          <w:i/>
          <w:sz w:val="26"/>
          <w:szCs w:val="26"/>
          <w:u w:val="single"/>
        </w:rPr>
      </w:pPr>
      <w:r w:rsidRPr="001E7148">
        <w:rPr>
          <w:b/>
          <w:i/>
          <w:sz w:val="26"/>
          <w:szCs w:val="26"/>
          <w:u w:val="single"/>
        </w:rPr>
        <w:t xml:space="preserve">Project description and </w:t>
      </w:r>
      <w:r w:rsidR="001E7148" w:rsidRPr="001E7148">
        <w:rPr>
          <w:b/>
          <w:i/>
          <w:sz w:val="26"/>
          <w:szCs w:val="26"/>
          <w:u w:val="single"/>
        </w:rPr>
        <w:t>grade breakdown</w:t>
      </w:r>
      <w:r w:rsidRPr="001E7148">
        <w:rPr>
          <w:b/>
          <w:i/>
          <w:sz w:val="26"/>
          <w:szCs w:val="26"/>
          <w:u w:val="single"/>
        </w:rPr>
        <w:t xml:space="preserve"> must be provided on the following page</w:t>
      </w:r>
    </w:p>
    <w:p w14:paraId="2C4D7838" w14:textId="77777777" w:rsidR="000B0CC6" w:rsidRDefault="000B0CC6">
      <w:pPr>
        <w:spacing w:before="200" w:after="42" w:line="240" w:lineRule="auto"/>
        <w:ind w:left="-141"/>
        <w:jc w:val="center"/>
        <w:rPr>
          <w:b/>
          <w:sz w:val="28"/>
          <w:szCs w:val="28"/>
        </w:rPr>
      </w:pPr>
    </w:p>
    <w:p w14:paraId="0000002A" w14:textId="5D088E71" w:rsidR="00C75E18" w:rsidRDefault="001125F6">
      <w:pPr>
        <w:spacing w:before="200" w:after="42" w:line="240" w:lineRule="auto"/>
        <w:ind w:lef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Description and Evaluation</w:t>
      </w:r>
    </w:p>
    <w:p w14:paraId="0000002B" w14:textId="055AF31D" w:rsidR="00C75E18" w:rsidRDefault="001125F6">
      <w:pPr>
        <w:spacing w:before="200" w:after="0" w:line="240" w:lineRule="auto"/>
        <w:ind w:left="-141"/>
        <w:rPr>
          <w:sz w:val="24"/>
          <w:szCs w:val="24"/>
        </w:rPr>
      </w:pPr>
      <w:r>
        <w:rPr>
          <w:sz w:val="24"/>
          <w:szCs w:val="24"/>
        </w:rPr>
        <w:t>Please fill in each of the sections below. Example project descriptions</w:t>
      </w:r>
      <w:r w:rsidR="001E7148">
        <w:rPr>
          <w:sz w:val="24"/>
          <w:szCs w:val="24"/>
        </w:rPr>
        <w:t>,</w:t>
      </w:r>
      <w:r>
        <w:rPr>
          <w:sz w:val="24"/>
          <w:szCs w:val="24"/>
        </w:rPr>
        <w:t xml:space="preserve"> grade breakdowns</w:t>
      </w:r>
      <w:r w:rsidR="001E7148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1E7148">
        <w:rPr>
          <w:sz w:val="24"/>
          <w:szCs w:val="24"/>
        </w:rPr>
        <w:t xml:space="preserve">evaluation </w:t>
      </w:r>
      <w:r>
        <w:rPr>
          <w:sz w:val="24"/>
          <w:szCs w:val="24"/>
        </w:rPr>
        <w:t xml:space="preserve">rubrics can be </w:t>
      </w:r>
      <w:sdt>
        <w:sdtPr>
          <w:tag w:val="goog_rdk_1"/>
          <w:id w:val="-536895952"/>
        </w:sdtPr>
        <w:sdtEndPr/>
        <w:sdtContent/>
      </w:sdt>
      <w:r>
        <w:rPr>
          <w:sz w:val="24"/>
          <w:szCs w:val="24"/>
        </w:rPr>
        <w:t xml:space="preserve">found on the </w:t>
      </w:r>
      <w:hyperlink r:id="rId8">
        <w:r>
          <w:rPr>
            <w:color w:val="1155CC"/>
            <w:sz w:val="24"/>
            <w:szCs w:val="24"/>
            <w:u w:val="single"/>
          </w:rPr>
          <w:t>course Wiki page</w:t>
        </w:r>
      </w:hyperlink>
      <w:r>
        <w:rPr>
          <w:sz w:val="24"/>
          <w:szCs w:val="24"/>
        </w:rPr>
        <w:t>.</w:t>
      </w:r>
    </w:p>
    <w:p w14:paraId="0000002C" w14:textId="77777777" w:rsidR="00C75E18" w:rsidRDefault="00C75E18">
      <w:pPr>
        <w:spacing w:after="0" w:line="240" w:lineRule="auto"/>
        <w:ind w:left="-141"/>
        <w:rPr>
          <w:sz w:val="24"/>
          <w:szCs w:val="24"/>
        </w:rPr>
      </w:pPr>
    </w:p>
    <w:p w14:paraId="0000002D" w14:textId="2B665B25" w:rsidR="00C75E18" w:rsidRDefault="00D7721A">
      <w:pPr>
        <w:spacing w:after="0" w:line="240" w:lineRule="auto"/>
        <w:ind w:lef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Project description including objectives</w:t>
      </w:r>
    </w:p>
    <w:tbl>
      <w:tblPr>
        <w:tblStyle w:val="a1"/>
        <w:tblW w:w="946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C75E18" w14:paraId="704953D5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2F" w14:textId="7230C012" w:rsidR="00C75E18" w:rsidRDefault="00D7721A">
      <w:pPr>
        <w:spacing w:before="200" w:after="42" w:line="240" w:lineRule="auto"/>
        <w:ind w:left="-141"/>
        <w:rPr>
          <w:b/>
          <w:sz w:val="24"/>
          <w:szCs w:val="24"/>
        </w:rPr>
      </w:pPr>
      <w:r>
        <w:rPr>
          <w:b/>
          <w:sz w:val="24"/>
          <w:szCs w:val="24"/>
        </w:rPr>
        <w:t>Student roles and learning outcomes</w:t>
      </w:r>
    </w:p>
    <w:tbl>
      <w:tblPr>
        <w:tblStyle w:val="a2"/>
        <w:tblW w:w="9501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1"/>
      </w:tblGrid>
      <w:tr w:rsidR="00C75E18" w14:paraId="48220D30" w14:textId="77777777">
        <w:tc>
          <w:tcPr>
            <w:tcW w:w="9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1" w14:textId="71C63ED6" w:rsidR="00C75E18" w:rsidRDefault="00D7721A">
      <w:pPr>
        <w:spacing w:before="200" w:after="42" w:line="240" w:lineRule="auto"/>
        <w:ind w:left="-141"/>
        <w:rPr>
          <w:b/>
          <w:sz w:val="24"/>
          <w:szCs w:val="24"/>
        </w:rPr>
      </w:pPr>
      <w:r>
        <w:rPr>
          <w:b/>
          <w:sz w:val="24"/>
          <w:szCs w:val="24"/>
        </w:rPr>
        <w:t>Evaluation scheme</w:t>
      </w:r>
      <w:r w:rsidR="000B0CC6">
        <w:rPr>
          <w:b/>
          <w:sz w:val="24"/>
          <w:szCs w:val="24"/>
        </w:rPr>
        <w:t xml:space="preserve"> (review requirements in the FNH 499 Guidelines)</w:t>
      </w:r>
      <w:r w:rsidR="001125F6">
        <w:rPr>
          <w:b/>
          <w:sz w:val="24"/>
          <w:szCs w:val="24"/>
        </w:rPr>
        <w:t>:</w:t>
      </w:r>
    </w:p>
    <w:tbl>
      <w:tblPr>
        <w:tblStyle w:val="a3"/>
        <w:tblW w:w="9501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1"/>
      </w:tblGrid>
      <w:tr w:rsidR="00C75E18" w14:paraId="5D60B930" w14:textId="77777777">
        <w:tc>
          <w:tcPr>
            <w:tcW w:w="9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75E18" w:rsidRDefault="00C75E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3" w14:textId="4E5EB457" w:rsidR="00C75E18" w:rsidRDefault="00D7721A">
      <w:pPr>
        <w:spacing w:before="200" w:after="42" w:line="240" w:lineRule="auto"/>
        <w:ind w:left="-141"/>
        <w:rPr>
          <w:b/>
          <w:sz w:val="24"/>
          <w:szCs w:val="24"/>
        </w:rPr>
      </w:pPr>
      <w:r>
        <w:rPr>
          <w:b/>
          <w:sz w:val="24"/>
          <w:szCs w:val="24"/>
        </w:rPr>
        <w:t>Grading r</w:t>
      </w:r>
      <w:r w:rsidR="001125F6">
        <w:rPr>
          <w:b/>
          <w:sz w:val="24"/>
          <w:szCs w:val="24"/>
        </w:rPr>
        <w:t xml:space="preserve">ubrics </w:t>
      </w:r>
      <w:r w:rsidR="00FA74CE">
        <w:rPr>
          <w:b/>
          <w:sz w:val="24"/>
          <w:szCs w:val="24"/>
        </w:rPr>
        <w:t>for e</w:t>
      </w:r>
      <w:r>
        <w:rPr>
          <w:b/>
          <w:sz w:val="24"/>
          <w:szCs w:val="24"/>
        </w:rPr>
        <w:t>ach assessment method</w:t>
      </w:r>
    </w:p>
    <w:tbl>
      <w:tblPr>
        <w:tblStyle w:val="a4"/>
        <w:tblW w:w="9501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1"/>
      </w:tblGrid>
      <w:tr w:rsidR="00C75E18" w14:paraId="62AD3C9A" w14:textId="77777777">
        <w:tc>
          <w:tcPr>
            <w:tcW w:w="9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75E18" w:rsidRDefault="00C75E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8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3874E" w14:textId="1E467D0F" w:rsidR="009A3922" w:rsidRPr="008F6AFA" w:rsidRDefault="009A3922" w:rsidP="009A3922">
      <w:pPr>
        <w:spacing w:after="0"/>
        <w:ind w:left="-142" w:right="55"/>
        <w:jc w:val="center"/>
        <w:rPr>
          <w:rFonts w:asciiTheme="minorHAnsi" w:eastAsia="Times New Roman" w:hAnsiTheme="minorHAnsi" w:cstheme="minorHAnsi"/>
          <w:b/>
          <w:sz w:val="24"/>
          <w:szCs w:val="28"/>
        </w:rPr>
      </w:pPr>
      <w:r w:rsidRPr="008F6AFA">
        <w:rPr>
          <w:rFonts w:asciiTheme="minorHAnsi" w:eastAsia="Times New Roman" w:hAnsiTheme="minorHAnsi" w:cstheme="minorHAnsi"/>
          <w:b/>
          <w:sz w:val="24"/>
          <w:szCs w:val="28"/>
        </w:rPr>
        <w:t>When complete, send this form to the course coordinator (</w:t>
      </w:r>
      <w:hyperlink r:id="rId9" w:history="1">
        <w:r w:rsidR="00D7721A" w:rsidRPr="0086244B">
          <w:rPr>
            <w:rStyle w:val="Hyperlink"/>
            <w:rFonts w:asciiTheme="minorHAnsi" w:eastAsia="Times New Roman" w:hAnsiTheme="minorHAnsi" w:cstheme="minorHAnsi"/>
            <w:b/>
            <w:sz w:val="24"/>
            <w:szCs w:val="28"/>
          </w:rPr>
          <w:t>fnh.dsat@ubc.ca</w:t>
        </w:r>
      </w:hyperlink>
      <w:r w:rsidRPr="008F6AFA">
        <w:rPr>
          <w:rFonts w:asciiTheme="minorHAnsi" w:eastAsia="Times New Roman" w:hAnsiTheme="minorHAnsi" w:cstheme="minorHAnsi"/>
          <w:b/>
          <w:sz w:val="24"/>
          <w:szCs w:val="28"/>
        </w:rPr>
        <w:t>)</w:t>
      </w:r>
    </w:p>
    <w:p w14:paraId="00000039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A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3C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D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F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0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1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3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4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6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7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9" w14:textId="1BD182A6" w:rsidR="00C75E18" w:rsidRDefault="00C75E18" w:rsidP="00FA74CE">
      <w:pPr>
        <w:spacing w:after="0"/>
        <w:ind w:right="5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5E1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CCD0" w14:textId="77777777" w:rsidR="002356B8" w:rsidRDefault="002356B8" w:rsidP="00FA74CE">
      <w:pPr>
        <w:spacing w:after="0" w:line="240" w:lineRule="auto"/>
      </w:pPr>
      <w:r>
        <w:separator/>
      </w:r>
    </w:p>
  </w:endnote>
  <w:endnote w:type="continuationSeparator" w:id="0">
    <w:p w14:paraId="2C1E9F92" w14:textId="77777777" w:rsidR="002356B8" w:rsidRDefault="002356B8" w:rsidP="00FA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2413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3EBD38" w14:textId="75F7669D" w:rsidR="00FA74CE" w:rsidRDefault="00FA74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2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A20D72" w14:textId="77777777" w:rsidR="00FA74CE" w:rsidRDefault="00FA7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FD5A" w14:textId="77777777" w:rsidR="002356B8" w:rsidRDefault="002356B8" w:rsidP="00FA74CE">
      <w:pPr>
        <w:spacing w:after="0" w:line="240" w:lineRule="auto"/>
      </w:pPr>
      <w:r>
        <w:separator/>
      </w:r>
    </w:p>
  </w:footnote>
  <w:footnote w:type="continuationSeparator" w:id="0">
    <w:p w14:paraId="2A6C8807" w14:textId="77777777" w:rsidR="002356B8" w:rsidRDefault="002356B8" w:rsidP="00FA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09DA"/>
    <w:multiLevelType w:val="multilevel"/>
    <w:tmpl w:val="30580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18"/>
    <w:rsid w:val="000B0CC6"/>
    <w:rsid w:val="001125F6"/>
    <w:rsid w:val="001E7148"/>
    <w:rsid w:val="002356B8"/>
    <w:rsid w:val="003525BC"/>
    <w:rsid w:val="003917E1"/>
    <w:rsid w:val="004C42F1"/>
    <w:rsid w:val="005D3466"/>
    <w:rsid w:val="009A3922"/>
    <w:rsid w:val="00C75E18"/>
    <w:rsid w:val="00D7721A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C848"/>
  <w15:docId w15:val="{D145FFD1-AC4C-4AE3-A067-D591746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B17F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CE"/>
    <w:rPr>
      <w:rFonts w:ascii="Segoe U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74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C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C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77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bc.ca/Course:FNH4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nh.dsat@u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67A6-8B37-4F06-B1F8-FB028728D4DA}"/>
      </w:docPartPr>
      <w:docPartBody>
        <w:p w:rsidR="00BC54AB" w:rsidRDefault="00BB63A4">
          <w:r w:rsidRPr="009B4F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4"/>
    <w:rsid w:val="008F6FA4"/>
    <w:rsid w:val="00B31BF8"/>
    <w:rsid w:val="00BB63A4"/>
    <w:rsid w:val="00BC54AB"/>
    <w:rsid w:val="00D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3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nNlTMkrbjKpaJpAEKooOWq7bA==">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Scaman</dc:creator>
  <cp:lastModifiedBy>Hingston, Patricia</cp:lastModifiedBy>
  <cp:revision>6</cp:revision>
  <dcterms:created xsi:type="dcterms:W3CDTF">2023-05-16T01:54:00Z</dcterms:created>
  <dcterms:modified xsi:type="dcterms:W3CDTF">2023-06-08T17:13:00Z</dcterms:modified>
</cp:coreProperties>
</file>